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3D" w:rsidRDefault="00610F3D" w:rsidP="00610F3D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3D" w:rsidRDefault="00610F3D" w:rsidP="00610F3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610F3D" w:rsidRDefault="00610F3D" w:rsidP="00610F3D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610F3D" w:rsidRDefault="00610F3D" w:rsidP="00610F3D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610F3D" w:rsidRDefault="00610F3D" w:rsidP="00610F3D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610F3D" w:rsidRDefault="00610F3D" w:rsidP="00610F3D">
      <w:pPr>
        <w:jc w:val="center"/>
        <w:rPr>
          <w:sz w:val="24"/>
          <w:szCs w:val="24"/>
        </w:rPr>
      </w:pPr>
    </w:p>
    <w:p w:rsidR="00610F3D" w:rsidRDefault="00610F3D" w:rsidP="00610F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10F3D" w:rsidRDefault="00610F3D" w:rsidP="00610F3D">
      <w:pPr>
        <w:rPr>
          <w:sz w:val="24"/>
          <w:szCs w:val="24"/>
        </w:rPr>
      </w:pPr>
    </w:p>
    <w:p w:rsidR="00610F3D" w:rsidRDefault="00610F3D" w:rsidP="00610F3D">
      <w:pPr>
        <w:rPr>
          <w:sz w:val="16"/>
          <w:szCs w:val="16"/>
        </w:rPr>
      </w:pPr>
      <w:r>
        <w:rPr>
          <w:sz w:val="24"/>
          <w:szCs w:val="24"/>
        </w:rPr>
        <w:t xml:space="preserve">  «</w:t>
      </w:r>
      <w:r w:rsidR="009C177A">
        <w:rPr>
          <w:sz w:val="24"/>
          <w:szCs w:val="24"/>
        </w:rPr>
        <w:t xml:space="preserve">  29 </w:t>
      </w:r>
      <w:r>
        <w:rPr>
          <w:sz w:val="24"/>
          <w:szCs w:val="24"/>
        </w:rPr>
        <w:t>»</w:t>
      </w:r>
      <w:r w:rsidR="009C177A">
        <w:rPr>
          <w:sz w:val="24"/>
          <w:szCs w:val="24"/>
        </w:rPr>
        <w:t xml:space="preserve"> июля </w:t>
      </w:r>
      <w:r>
        <w:rPr>
          <w:sz w:val="24"/>
          <w:szCs w:val="24"/>
        </w:rPr>
        <w:t xml:space="preserve"> 2015 г.                                                                           </w:t>
      </w:r>
      <w:r w:rsidR="009C177A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№  </w:t>
      </w:r>
      <w:r w:rsidR="009C177A">
        <w:rPr>
          <w:sz w:val="24"/>
          <w:szCs w:val="24"/>
        </w:rPr>
        <w:t>447</w:t>
      </w:r>
    </w:p>
    <w:p w:rsidR="00610F3D" w:rsidRDefault="00610F3D" w:rsidP="00610F3D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610F3D" w:rsidRDefault="00610F3D" w:rsidP="00610F3D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610F3D" w:rsidRPr="00A831B2" w:rsidRDefault="00610F3D" w:rsidP="00610F3D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610F3D" w:rsidRDefault="00610F3D" w:rsidP="00610F3D">
      <w:pPr>
        <w:jc w:val="both"/>
        <w:rPr>
          <w:sz w:val="22"/>
          <w:szCs w:val="22"/>
        </w:rPr>
      </w:pPr>
    </w:p>
    <w:p w:rsidR="00610F3D" w:rsidRDefault="00610F3D" w:rsidP="00610F3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610F3D" w:rsidRPr="00E0046D" w:rsidRDefault="00610F3D" w:rsidP="00610F3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610F3D" w:rsidRDefault="00610F3D" w:rsidP="00610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610F3D" w:rsidRPr="00063E1E" w:rsidRDefault="00610F3D" w:rsidP="00610F3D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r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Новая Ладога, </w:t>
      </w:r>
      <w:r w:rsidR="00624EC8">
        <w:rPr>
          <w:sz w:val="28"/>
          <w:szCs w:val="28"/>
        </w:rPr>
        <w:t>улица Креницы, д.49</w:t>
      </w:r>
      <w:r>
        <w:rPr>
          <w:sz w:val="28"/>
          <w:szCs w:val="28"/>
        </w:rPr>
        <w:t xml:space="preserve"> – </w:t>
      </w:r>
      <w:r w:rsidR="00624EC8">
        <w:rPr>
          <w:sz w:val="28"/>
          <w:szCs w:val="28"/>
        </w:rPr>
        <w:t xml:space="preserve"> жилому д</w:t>
      </w:r>
      <w:r w:rsidR="00DB6325">
        <w:rPr>
          <w:sz w:val="28"/>
          <w:szCs w:val="28"/>
        </w:rPr>
        <w:t>ому и земельному участку под ним</w:t>
      </w:r>
      <w:r w:rsidR="00624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B7B2B">
        <w:rPr>
          <w:sz w:val="28"/>
          <w:szCs w:val="28"/>
        </w:rPr>
        <w:t>с кадастровым номером 47:11:</w:t>
      </w:r>
      <w:r>
        <w:rPr>
          <w:sz w:val="28"/>
          <w:szCs w:val="28"/>
        </w:rPr>
        <w:t>010100</w:t>
      </w:r>
      <w:r w:rsidR="00624EC8">
        <w:rPr>
          <w:sz w:val="28"/>
          <w:szCs w:val="28"/>
        </w:rPr>
        <w:t>1</w:t>
      </w:r>
      <w:r w:rsidRPr="004B7B2B">
        <w:rPr>
          <w:sz w:val="28"/>
          <w:szCs w:val="28"/>
        </w:rPr>
        <w:t>:</w:t>
      </w:r>
      <w:r w:rsidR="00624EC8">
        <w:rPr>
          <w:sz w:val="28"/>
          <w:szCs w:val="28"/>
        </w:rPr>
        <w:t xml:space="preserve">10, </w:t>
      </w:r>
      <w:r>
        <w:rPr>
          <w:sz w:val="28"/>
          <w:szCs w:val="28"/>
        </w:rPr>
        <w:t>с разрешенным использованием: для индивидуального жилищного строительства, взамен адреса</w:t>
      </w:r>
      <w:r w:rsidRPr="00945F45">
        <w:rPr>
          <w:sz w:val="28"/>
          <w:szCs w:val="28"/>
        </w:rPr>
        <w:t xml:space="preserve"> </w:t>
      </w:r>
      <w:r>
        <w:rPr>
          <w:sz w:val="28"/>
          <w:szCs w:val="28"/>
        </w:rPr>
        <w:t>– Ленинградская о</w:t>
      </w:r>
      <w:r w:rsidR="00DB6325">
        <w:rPr>
          <w:sz w:val="28"/>
          <w:szCs w:val="28"/>
        </w:rPr>
        <w:t xml:space="preserve">бласть, Волховский район, </w:t>
      </w:r>
      <w:r>
        <w:rPr>
          <w:sz w:val="28"/>
          <w:szCs w:val="28"/>
        </w:rPr>
        <w:t xml:space="preserve"> г. Новая Ладога, </w:t>
      </w:r>
      <w:r w:rsidR="00624EC8">
        <w:rPr>
          <w:sz w:val="28"/>
          <w:szCs w:val="28"/>
        </w:rPr>
        <w:t>дер. Креницы, д.49.</w:t>
      </w:r>
    </w:p>
    <w:p w:rsidR="00610F3D" w:rsidRDefault="00624EC8" w:rsidP="00610F3D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Коряковой Ирине Евгеньевне</w:t>
      </w:r>
      <w:r w:rsidR="00610F3D">
        <w:rPr>
          <w:sz w:val="28"/>
          <w:szCs w:val="28"/>
        </w:rPr>
        <w:t xml:space="preserve">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610F3D" w:rsidRPr="00281DE5" w:rsidRDefault="00610F3D" w:rsidP="00610F3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610F3D" w:rsidRPr="00281DE5" w:rsidRDefault="00610F3D" w:rsidP="00610F3D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610F3D" w:rsidRPr="00281DE5" w:rsidRDefault="00610F3D" w:rsidP="00610F3D">
      <w:pPr>
        <w:jc w:val="both"/>
        <w:rPr>
          <w:sz w:val="28"/>
          <w:szCs w:val="28"/>
        </w:rPr>
      </w:pPr>
    </w:p>
    <w:p w:rsidR="00610F3D" w:rsidRPr="006A3E21" w:rsidRDefault="00610F3D" w:rsidP="00610F3D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610F3D" w:rsidRDefault="00610F3D" w:rsidP="00610F3D">
      <w:pPr>
        <w:tabs>
          <w:tab w:val="left" w:pos="2960"/>
        </w:tabs>
        <w:rPr>
          <w:b/>
          <w:sz w:val="24"/>
          <w:szCs w:val="24"/>
        </w:rPr>
      </w:pPr>
    </w:p>
    <w:p w:rsidR="00DB6325" w:rsidRDefault="00DB6325" w:rsidP="00610F3D">
      <w:pPr>
        <w:tabs>
          <w:tab w:val="left" w:pos="2960"/>
        </w:tabs>
        <w:rPr>
          <w:b/>
          <w:sz w:val="24"/>
          <w:szCs w:val="24"/>
        </w:rPr>
      </w:pPr>
    </w:p>
    <w:p w:rsidR="00610F3D" w:rsidRPr="00F8513B" w:rsidRDefault="00610F3D" w:rsidP="00610F3D">
      <w:pPr>
        <w:tabs>
          <w:tab w:val="left" w:pos="29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D84AA3">
        <w:rPr>
          <w:i/>
          <w:sz w:val="22"/>
          <w:szCs w:val="22"/>
        </w:rPr>
        <w:t xml:space="preserve">   Алешина Ксения Юрьевна</w:t>
      </w:r>
      <w:r>
        <w:rPr>
          <w:i/>
          <w:sz w:val="22"/>
          <w:szCs w:val="22"/>
        </w:rPr>
        <w:t xml:space="preserve">  8 (81363) 30-265</w:t>
      </w:r>
    </w:p>
    <w:p w:rsidR="00610F3D" w:rsidRDefault="00610F3D" w:rsidP="00610F3D">
      <w:pPr>
        <w:tabs>
          <w:tab w:val="left" w:pos="2960"/>
        </w:tabs>
        <w:rPr>
          <w:b/>
          <w:sz w:val="24"/>
          <w:szCs w:val="24"/>
        </w:rPr>
      </w:pPr>
    </w:p>
    <w:p w:rsidR="00610F3D" w:rsidRDefault="00610F3D" w:rsidP="00610F3D">
      <w:pPr>
        <w:tabs>
          <w:tab w:val="left" w:pos="2960"/>
        </w:tabs>
        <w:rPr>
          <w:b/>
          <w:sz w:val="24"/>
          <w:szCs w:val="24"/>
        </w:rPr>
      </w:pPr>
    </w:p>
    <w:p w:rsidR="00610F3D" w:rsidRDefault="00610F3D" w:rsidP="00610F3D">
      <w:pPr>
        <w:tabs>
          <w:tab w:val="left" w:pos="2960"/>
        </w:tabs>
        <w:rPr>
          <w:b/>
          <w:sz w:val="24"/>
          <w:szCs w:val="24"/>
        </w:rPr>
      </w:pPr>
    </w:p>
    <w:p w:rsidR="00610F3D" w:rsidRDefault="00610F3D" w:rsidP="00610F3D">
      <w:pPr>
        <w:jc w:val="both"/>
        <w:rPr>
          <w:sz w:val="24"/>
          <w:szCs w:val="24"/>
        </w:rPr>
      </w:pPr>
    </w:p>
    <w:p w:rsidR="00610F3D" w:rsidRPr="00E465E6" w:rsidRDefault="00610F3D" w:rsidP="00610F3D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610F3D" w:rsidRPr="00290ABB" w:rsidRDefault="00610F3D" w:rsidP="00610F3D">
      <w:pPr>
        <w:jc w:val="both"/>
        <w:rPr>
          <w:szCs w:val="24"/>
        </w:rPr>
      </w:pPr>
    </w:p>
    <w:p w:rsidR="00610F3D" w:rsidRDefault="00610F3D" w:rsidP="00610F3D">
      <w:pPr>
        <w:rPr>
          <w:sz w:val="24"/>
          <w:szCs w:val="24"/>
        </w:rPr>
      </w:pPr>
    </w:p>
    <w:p w:rsidR="00610F3D" w:rsidRPr="001D37A4" w:rsidRDefault="00610F3D" w:rsidP="00610F3D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610F3D" w:rsidRPr="00B4265B" w:rsidRDefault="00610F3D" w:rsidP="00610F3D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610F3D" w:rsidRDefault="00610F3D" w:rsidP="00610F3D"/>
    <w:p w:rsidR="00610F3D" w:rsidRDefault="00610F3D" w:rsidP="00610F3D"/>
    <w:p w:rsidR="00610F3D" w:rsidRDefault="00610F3D" w:rsidP="00610F3D"/>
    <w:p w:rsidR="00610F3D" w:rsidRDefault="00610F3D" w:rsidP="00610F3D"/>
    <w:p w:rsidR="00610F3D" w:rsidRDefault="00610F3D" w:rsidP="00610F3D">
      <w:pPr>
        <w:tabs>
          <w:tab w:val="left" w:pos="2960"/>
        </w:tabs>
        <w:rPr>
          <w:b/>
          <w:sz w:val="24"/>
          <w:szCs w:val="24"/>
        </w:rPr>
      </w:pPr>
    </w:p>
    <w:p w:rsidR="00610F3D" w:rsidRDefault="00610F3D" w:rsidP="00610F3D"/>
    <w:p w:rsidR="00610F3D" w:rsidRDefault="00610F3D" w:rsidP="00610F3D"/>
    <w:p w:rsidR="00610F3D" w:rsidRDefault="00610F3D" w:rsidP="00610F3D"/>
    <w:p w:rsidR="00610F3D" w:rsidRDefault="00610F3D" w:rsidP="00610F3D"/>
    <w:p w:rsidR="00610F3D" w:rsidRDefault="00610F3D" w:rsidP="00610F3D"/>
    <w:p w:rsidR="00610F3D" w:rsidRDefault="00610F3D" w:rsidP="00610F3D"/>
    <w:p w:rsidR="00610F3D" w:rsidRDefault="00610F3D" w:rsidP="00610F3D"/>
    <w:p w:rsidR="00610F3D" w:rsidRDefault="00610F3D" w:rsidP="00610F3D"/>
    <w:p w:rsidR="00610F3D" w:rsidRDefault="00610F3D" w:rsidP="00610F3D"/>
    <w:p w:rsidR="00610F3D" w:rsidRDefault="00610F3D" w:rsidP="00610F3D"/>
    <w:p w:rsidR="00610F3D" w:rsidRDefault="00610F3D" w:rsidP="00610F3D"/>
    <w:p w:rsidR="00610F3D" w:rsidRDefault="00610F3D" w:rsidP="00610F3D"/>
    <w:p w:rsidR="00610F3D" w:rsidRDefault="00610F3D" w:rsidP="00610F3D"/>
    <w:p w:rsidR="005370D2" w:rsidRDefault="005370D2"/>
    <w:sectPr w:rsidR="005370D2" w:rsidSect="001C14A5">
      <w:pgSz w:w="11906" w:h="16838"/>
      <w:pgMar w:top="1021" w:right="794" w:bottom="102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0F3D"/>
    <w:rsid w:val="00025A74"/>
    <w:rsid w:val="00270B4D"/>
    <w:rsid w:val="005370D2"/>
    <w:rsid w:val="005F78FF"/>
    <w:rsid w:val="00610F3D"/>
    <w:rsid w:val="00624EC8"/>
    <w:rsid w:val="00852252"/>
    <w:rsid w:val="008B4502"/>
    <w:rsid w:val="009C177A"/>
    <w:rsid w:val="00A72803"/>
    <w:rsid w:val="00B740CF"/>
    <w:rsid w:val="00DB6325"/>
    <w:rsid w:val="00DE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10F3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10F3D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4</cp:revision>
  <cp:lastPrinted>2015-07-29T11:38:00Z</cp:lastPrinted>
  <dcterms:created xsi:type="dcterms:W3CDTF">2015-07-29T06:45:00Z</dcterms:created>
  <dcterms:modified xsi:type="dcterms:W3CDTF">2016-02-01T13:12:00Z</dcterms:modified>
</cp:coreProperties>
</file>