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7" w:rsidRDefault="0059187F" w:rsidP="00C3304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134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 xml:space="preserve">Администрация муниципального образования 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Новоладожское городское поселение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Волховского муниципального района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Ленинградской области</w:t>
      </w:r>
    </w:p>
    <w:p w:rsidR="00C33047" w:rsidRDefault="00C33047" w:rsidP="00C33047">
      <w:pPr>
        <w:jc w:val="center"/>
        <w:rPr>
          <w:sz w:val="24"/>
          <w:szCs w:val="24"/>
        </w:rPr>
      </w:pPr>
    </w:p>
    <w:p w:rsidR="00C33047" w:rsidRDefault="00C33047" w:rsidP="00C330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3047" w:rsidRDefault="00C33047" w:rsidP="00C33047">
      <w:pPr>
        <w:rPr>
          <w:sz w:val="24"/>
          <w:szCs w:val="24"/>
        </w:rPr>
      </w:pPr>
    </w:p>
    <w:p w:rsidR="00C33047" w:rsidRDefault="00C33047" w:rsidP="00C33047">
      <w:pPr>
        <w:rPr>
          <w:sz w:val="24"/>
          <w:szCs w:val="24"/>
        </w:rPr>
      </w:pPr>
    </w:p>
    <w:p w:rsidR="00C33047" w:rsidRPr="006E6B11" w:rsidRDefault="00C33047" w:rsidP="00C33047">
      <w:pPr>
        <w:rPr>
          <w:sz w:val="24"/>
          <w:szCs w:val="24"/>
        </w:rPr>
      </w:pPr>
      <w:r w:rsidRPr="000A6F51">
        <w:rPr>
          <w:sz w:val="28"/>
          <w:szCs w:val="28"/>
        </w:rPr>
        <w:t xml:space="preserve"> </w:t>
      </w:r>
      <w:r w:rsidRPr="006E6B11">
        <w:rPr>
          <w:sz w:val="24"/>
          <w:szCs w:val="24"/>
        </w:rPr>
        <w:t xml:space="preserve">от </w:t>
      </w:r>
      <w:r w:rsidR="006E6B11" w:rsidRPr="006E6B11">
        <w:rPr>
          <w:sz w:val="24"/>
          <w:szCs w:val="24"/>
        </w:rPr>
        <w:t>____</w:t>
      </w:r>
      <w:r w:rsidR="001F08F3" w:rsidRPr="006E6B11">
        <w:rPr>
          <w:sz w:val="24"/>
          <w:szCs w:val="24"/>
        </w:rPr>
        <w:t xml:space="preserve"> </w:t>
      </w:r>
      <w:r w:rsidR="00B81D95">
        <w:rPr>
          <w:sz w:val="24"/>
          <w:szCs w:val="24"/>
        </w:rPr>
        <w:t>июня</w:t>
      </w:r>
      <w:r w:rsidR="00935ECB">
        <w:rPr>
          <w:sz w:val="24"/>
          <w:szCs w:val="24"/>
        </w:rPr>
        <w:t xml:space="preserve"> 2016 </w:t>
      </w:r>
      <w:r w:rsidRPr="006E6B11">
        <w:rPr>
          <w:sz w:val="24"/>
          <w:szCs w:val="24"/>
        </w:rPr>
        <w:t xml:space="preserve">года                                                   </w:t>
      </w:r>
      <w:r w:rsidR="006E6B11">
        <w:rPr>
          <w:sz w:val="24"/>
          <w:szCs w:val="24"/>
        </w:rPr>
        <w:t xml:space="preserve">                    </w:t>
      </w:r>
      <w:r w:rsidRPr="006E6B11">
        <w:rPr>
          <w:sz w:val="24"/>
          <w:szCs w:val="24"/>
        </w:rPr>
        <w:t xml:space="preserve">                   № </w:t>
      </w:r>
      <w:r w:rsidR="006E6B11" w:rsidRPr="006E6B11">
        <w:rPr>
          <w:sz w:val="24"/>
          <w:szCs w:val="24"/>
        </w:rPr>
        <w:t>_____</w:t>
      </w:r>
    </w:p>
    <w:p w:rsidR="00C33047" w:rsidRPr="000A6F51" w:rsidRDefault="00C33047" w:rsidP="00C33047">
      <w:pPr>
        <w:rPr>
          <w:sz w:val="28"/>
          <w:szCs w:val="28"/>
        </w:rPr>
      </w:pPr>
    </w:p>
    <w:p w:rsidR="00BE6C82" w:rsidRDefault="00151533" w:rsidP="00BE6C82">
      <w:pPr>
        <w:rPr>
          <w:b/>
          <w:sz w:val="24"/>
          <w:szCs w:val="24"/>
        </w:rPr>
      </w:pPr>
      <w:r w:rsidRPr="001333C1">
        <w:rPr>
          <w:b/>
          <w:sz w:val="24"/>
          <w:szCs w:val="24"/>
        </w:rPr>
        <w:t>О награждении</w:t>
      </w:r>
    </w:p>
    <w:p w:rsidR="00935ECB" w:rsidRPr="001333C1" w:rsidRDefault="00935ECB" w:rsidP="00BE6C82">
      <w:pPr>
        <w:rPr>
          <w:b/>
          <w:sz w:val="24"/>
          <w:szCs w:val="24"/>
        </w:rPr>
      </w:pPr>
    </w:p>
    <w:p w:rsidR="006E6B11" w:rsidRDefault="006E6B11" w:rsidP="00BE6C82"/>
    <w:p w:rsidR="00935ECB" w:rsidRPr="00935ECB" w:rsidRDefault="00B81D95" w:rsidP="00935ECB">
      <w:pPr>
        <w:spacing w:line="360" w:lineRule="auto"/>
        <w:jc w:val="center"/>
        <w:rPr>
          <w:sz w:val="28"/>
          <w:szCs w:val="28"/>
        </w:rPr>
      </w:pPr>
      <w:r w:rsidRPr="00935ECB">
        <w:rPr>
          <w:sz w:val="28"/>
          <w:szCs w:val="28"/>
        </w:rPr>
        <w:t>З</w:t>
      </w:r>
      <w:r w:rsidR="00935ECB" w:rsidRPr="00935ECB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большой вклад в развитие шахматного движения в городе, активную работу в шахматном клубе и в связи с празднованием 30-летия образования клуба «Ладога»</w:t>
      </w:r>
      <w:r w:rsidR="00935ECB">
        <w:rPr>
          <w:sz w:val="28"/>
          <w:szCs w:val="28"/>
        </w:rPr>
        <w:t>,</w:t>
      </w:r>
    </w:p>
    <w:p w:rsidR="006E6B11" w:rsidRDefault="006E6B11" w:rsidP="00935ECB">
      <w:pPr>
        <w:spacing w:line="360" w:lineRule="auto"/>
      </w:pPr>
    </w:p>
    <w:p w:rsidR="006E6B11" w:rsidRDefault="006E6B11" w:rsidP="00935ECB">
      <w:pPr>
        <w:spacing w:line="360" w:lineRule="auto"/>
      </w:pPr>
    </w:p>
    <w:p w:rsidR="00B61FC5" w:rsidRPr="006E6B11" w:rsidRDefault="006E6B11" w:rsidP="00935EC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4169B">
        <w:rPr>
          <w:sz w:val="24"/>
          <w:szCs w:val="24"/>
        </w:rPr>
        <w:t xml:space="preserve">        </w:t>
      </w:r>
      <w:r w:rsidR="00B61FC5" w:rsidRPr="006E6B11">
        <w:rPr>
          <w:sz w:val="24"/>
          <w:szCs w:val="24"/>
        </w:rPr>
        <w:t xml:space="preserve"> </w:t>
      </w:r>
    </w:p>
    <w:p w:rsidR="00C33047" w:rsidRPr="001333C1" w:rsidRDefault="00C33047" w:rsidP="00935ECB">
      <w:pPr>
        <w:spacing w:line="360" w:lineRule="auto"/>
        <w:jc w:val="both"/>
        <w:rPr>
          <w:b/>
          <w:sz w:val="24"/>
          <w:szCs w:val="24"/>
        </w:rPr>
      </w:pPr>
      <w:r w:rsidRPr="001333C1">
        <w:rPr>
          <w:b/>
          <w:sz w:val="24"/>
          <w:szCs w:val="24"/>
        </w:rPr>
        <w:t xml:space="preserve">                                </w:t>
      </w:r>
      <w:r w:rsidR="00F638EC" w:rsidRPr="001333C1">
        <w:rPr>
          <w:b/>
          <w:sz w:val="24"/>
          <w:szCs w:val="24"/>
        </w:rPr>
        <w:t xml:space="preserve">                     </w:t>
      </w:r>
      <w:r w:rsidRPr="001333C1">
        <w:rPr>
          <w:b/>
          <w:sz w:val="24"/>
          <w:szCs w:val="24"/>
        </w:rPr>
        <w:t xml:space="preserve"> </w:t>
      </w:r>
      <w:r w:rsidR="00935ECB">
        <w:rPr>
          <w:b/>
          <w:sz w:val="24"/>
          <w:szCs w:val="24"/>
        </w:rPr>
        <w:t>ПОСТАНОВЛЯЮ</w:t>
      </w:r>
      <w:r w:rsidRPr="001333C1">
        <w:rPr>
          <w:b/>
          <w:sz w:val="24"/>
          <w:szCs w:val="24"/>
        </w:rPr>
        <w:t>:</w:t>
      </w:r>
    </w:p>
    <w:p w:rsidR="00C33047" w:rsidRPr="006E6B11" w:rsidRDefault="00C33047" w:rsidP="00935ECB">
      <w:pPr>
        <w:spacing w:line="360" w:lineRule="auto"/>
        <w:jc w:val="both"/>
        <w:rPr>
          <w:sz w:val="24"/>
          <w:szCs w:val="24"/>
        </w:rPr>
      </w:pPr>
      <w:r w:rsidRPr="006E6B11">
        <w:rPr>
          <w:sz w:val="24"/>
          <w:szCs w:val="24"/>
        </w:rPr>
        <w:t xml:space="preserve"> </w:t>
      </w:r>
    </w:p>
    <w:p w:rsidR="00935ECB" w:rsidRDefault="00935ECB" w:rsidP="00935EC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Наградить </w:t>
      </w:r>
      <w:r w:rsidR="00B81D95">
        <w:rPr>
          <w:sz w:val="24"/>
          <w:szCs w:val="24"/>
        </w:rPr>
        <w:t>грамотой администрации Новоладожского городского поселения</w:t>
      </w:r>
      <w:r w:rsidR="005F5E42">
        <w:rPr>
          <w:sz w:val="24"/>
          <w:szCs w:val="24"/>
        </w:rPr>
        <w:t>:</w:t>
      </w:r>
    </w:p>
    <w:p w:rsidR="00B81D95" w:rsidRDefault="00B81D95" w:rsidP="00B81D95">
      <w:pPr>
        <w:pStyle w:val="a9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Кубрина Александра Ивановича</w:t>
      </w:r>
    </w:p>
    <w:p w:rsidR="00B81D95" w:rsidRDefault="00B81D95" w:rsidP="00B81D95">
      <w:pPr>
        <w:pStyle w:val="a9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Абаринова Алексея Сергеевича</w:t>
      </w:r>
    </w:p>
    <w:p w:rsidR="00B81D95" w:rsidRDefault="00B81D95" w:rsidP="00B81D95">
      <w:pPr>
        <w:pStyle w:val="a9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Травина Андрея Юрьевича</w:t>
      </w:r>
    </w:p>
    <w:p w:rsidR="00B81D95" w:rsidRDefault="00B81D95" w:rsidP="00B81D95">
      <w:pPr>
        <w:pStyle w:val="a9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Лазарева Артема Сергеевича</w:t>
      </w:r>
    </w:p>
    <w:p w:rsidR="00B81D95" w:rsidRDefault="00B81D95" w:rsidP="00B81D95">
      <w:pPr>
        <w:pStyle w:val="a9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Павловича Владимира Александровича</w:t>
      </w:r>
    </w:p>
    <w:p w:rsidR="00B81D95" w:rsidRDefault="00B81D95" w:rsidP="00B81D95">
      <w:pPr>
        <w:pStyle w:val="a9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Евлащенкова Валерия Николаевича</w:t>
      </w:r>
    </w:p>
    <w:p w:rsidR="00B81D95" w:rsidRPr="005F5E42" w:rsidRDefault="005F5E42" w:rsidP="005F5E42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Наградить грамотой администрации Новоладожского городского поселения Шнейваса Евгения Ефимовича за многолетнюю поддержку одаренных детей шахматистов и финансовую помощь клубу «Ладога».</w:t>
      </w:r>
    </w:p>
    <w:p w:rsidR="00935ECB" w:rsidRDefault="00935ECB" w:rsidP="00935ECB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066" w:rsidRPr="00935ECB">
        <w:rPr>
          <w:sz w:val="24"/>
          <w:szCs w:val="24"/>
        </w:rPr>
        <w:t xml:space="preserve">Настоящее постановление вступает в силу </w:t>
      </w:r>
      <w:r w:rsidR="00704FF1" w:rsidRPr="00935ECB">
        <w:rPr>
          <w:sz w:val="24"/>
          <w:szCs w:val="24"/>
        </w:rPr>
        <w:t xml:space="preserve">с момента принятия. </w:t>
      </w:r>
    </w:p>
    <w:p w:rsidR="00C33047" w:rsidRDefault="009C2B1B" w:rsidP="00935ECB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35ECB">
        <w:rPr>
          <w:sz w:val="24"/>
          <w:szCs w:val="24"/>
        </w:rPr>
        <w:t xml:space="preserve"> </w:t>
      </w:r>
      <w:r w:rsidR="00DB4830" w:rsidRPr="00935ECB">
        <w:rPr>
          <w:sz w:val="24"/>
          <w:szCs w:val="24"/>
        </w:rPr>
        <w:t>Контроль исполнени</w:t>
      </w:r>
      <w:r w:rsidR="00351066" w:rsidRPr="00935ECB">
        <w:rPr>
          <w:sz w:val="24"/>
          <w:szCs w:val="24"/>
        </w:rPr>
        <w:t>я</w:t>
      </w:r>
      <w:r w:rsidR="00DB4830" w:rsidRPr="00935ECB">
        <w:rPr>
          <w:sz w:val="24"/>
          <w:szCs w:val="24"/>
        </w:rPr>
        <w:t xml:space="preserve"> настоящего постановления оставляю за собой.</w:t>
      </w:r>
    </w:p>
    <w:p w:rsidR="00935ECB" w:rsidRDefault="00935ECB" w:rsidP="00935ECB">
      <w:pPr>
        <w:pStyle w:val="a9"/>
        <w:spacing w:line="360" w:lineRule="auto"/>
        <w:ind w:left="960"/>
        <w:jc w:val="both"/>
        <w:rPr>
          <w:sz w:val="24"/>
          <w:szCs w:val="24"/>
        </w:rPr>
      </w:pPr>
    </w:p>
    <w:p w:rsidR="00935ECB" w:rsidRPr="00935ECB" w:rsidRDefault="00935ECB" w:rsidP="00935ECB">
      <w:pPr>
        <w:pStyle w:val="a9"/>
        <w:spacing w:line="360" w:lineRule="auto"/>
        <w:ind w:left="960"/>
        <w:jc w:val="both"/>
        <w:rPr>
          <w:sz w:val="24"/>
          <w:szCs w:val="24"/>
        </w:rPr>
      </w:pPr>
    </w:p>
    <w:p w:rsidR="00DB4830" w:rsidRDefault="00DB4830" w:rsidP="00C33047">
      <w:pPr>
        <w:ind w:firstLine="708"/>
        <w:jc w:val="both"/>
        <w:rPr>
          <w:sz w:val="28"/>
          <w:szCs w:val="28"/>
        </w:rPr>
      </w:pPr>
    </w:p>
    <w:p w:rsidR="00151533" w:rsidRDefault="00151533" w:rsidP="00C33047">
      <w:pPr>
        <w:ind w:firstLine="708"/>
        <w:jc w:val="both"/>
        <w:rPr>
          <w:sz w:val="28"/>
          <w:szCs w:val="28"/>
        </w:rPr>
      </w:pPr>
    </w:p>
    <w:p w:rsidR="00C33047" w:rsidRPr="00D543C5" w:rsidRDefault="001333C1" w:rsidP="00351066">
      <w:pPr>
        <w:tabs>
          <w:tab w:val="left" w:pos="2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33047" w:rsidRPr="00D543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047" w:rsidRPr="00D543C5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>О</w:t>
      </w:r>
      <w:r w:rsidR="00C33047" w:rsidRPr="00D543C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C33047" w:rsidRPr="00D543C5">
        <w:rPr>
          <w:sz w:val="28"/>
          <w:szCs w:val="28"/>
        </w:rPr>
        <w:t xml:space="preserve">. </w:t>
      </w:r>
      <w:r>
        <w:rPr>
          <w:sz w:val="28"/>
          <w:szCs w:val="28"/>
        </w:rPr>
        <w:t>Баранова</w:t>
      </w:r>
    </w:p>
    <w:sectPr w:rsidR="00C33047" w:rsidRPr="00D543C5" w:rsidSect="00DB483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9D" w:rsidRDefault="0033759D">
      <w:r>
        <w:separator/>
      </w:r>
    </w:p>
  </w:endnote>
  <w:endnote w:type="continuationSeparator" w:id="0">
    <w:p w:rsidR="0033759D" w:rsidRDefault="0033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9D" w:rsidRDefault="0033759D">
      <w:r>
        <w:separator/>
      </w:r>
    </w:p>
  </w:footnote>
  <w:footnote w:type="continuationSeparator" w:id="0">
    <w:p w:rsidR="0033759D" w:rsidRDefault="0033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7196"/>
    <w:multiLevelType w:val="multilevel"/>
    <w:tmpl w:val="347854B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47"/>
    <w:rsid w:val="0001147A"/>
    <w:rsid w:val="000C0730"/>
    <w:rsid w:val="000E4937"/>
    <w:rsid w:val="001333C1"/>
    <w:rsid w:val="00151533"/>
    <w:rsid w:val="0016272A"/>
    <w:rsid w:val="001A3AA4"/>
    <w:rsid w:val="001E6230"/>
    <w:rsid w:val="001F08F3"/>
    <w:rsid w:val="002073F7"/>
    <w:rsid w:val="0021528E"/>
    <w:rsid w:val="0026111C"/>
    <w:rsid w:val="0028287C"/>
    <w:rsid w:val="002B121D"/>
    <w:rsid w:val="002C67FC"/>
    <w:rsid w:val="003124DD"/>
    <w:rsid w:val="00323E9D"/>
    <w:rsid w:val="0033759D"/>
    <w:rsid w:val="00351066"/>
    <w:rsid w:val="003B7D5D"/>
    <w:rsid w:val="00427C52"/>
    <w:rsid w:val="004D19C4"/>
    <w:rsid w:val="00525D82"/>
    <w:rsid w:val="00557DD0"/>
    <w:rsid w:val="0059187F"/>
    <w:rsid w:val="005973A0"/>
    <w:rsid w:val="005D1B39"/>
    <w:rsid w:val="005F5E42"/>
    <w:rsid w:val="005F662E"/>
    <w:rsid w:val="006077E7"/>
    <w:rsid w:val="006B1D1C"/>
    <w:rsid w:val="006E6B11"/>
    <w:rsid w:val="00704FF1"/>
    <w:rsid w:val="00766830"/>
    <w:rsid w:val="007B0C17"/>
    <w:rsid w:val="007D0A98"/>
    <w:rsid w:val="00800CE5"/>
    <w:rsid w:val="008E2391"/>
    <w:rsid w:val="00935ECB"/>
    <w:rsid w:val="009C2B1B"/>
    <w:rsid w:val="00A13EB2"/>
    <w:rsid w:val="00A4169B"/>
    <w:rsid w:val="00A61D87"/>
    <w:rsid w:val="00A744B6"/>
    <w:rsid w:val="00A87264"/>
    <w:rsid w:val="00A91022"/>
    <w:rsid w:val="00AE42C1"/>
    <w:rsid w:val="00AF1ADD"/>
    <w:rsid w:val="00B3274B"/>
    <w:rsid w:val="00B547E1"/>
    <w:rsid w:val="00B61FC5"/>
    <w:rsid w:val="00B81D95"/>
    <w:rsid w:val="00BB7EA3"/>
    <w:rsid w:val="00BE50C9"/>
    <w:rsid w:val="00BE6C82"/>
    <w:rsid w:val="00C23985"/>
    <w:rsid w:val="00C259AB"/>
    <w:rsid w:val="00C33047"/>
    <w:rsid w:val="00D543C5"/>
    <w:rsid w:val="00DB2CF3"/>
    <w:rsid w:val="00DB4830"/>
    <w:rsid w:val="00E202D7"/>
    <w:rsid w:val="00E92158"/>
    <w:rsid w:val="00EF5705"/>
    <w:rsid w:val="00F16FD0"/>
    <w:rsid w:val="00F3540D"/>
    <w:rsid w:val="00F512E1"/>
    <w:rsid w:val="00F6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730"/>
  </w:style>
  <w:style w:type="paragraph" w:styleId="a5">
    <w:name w:val="footer"/>
    <w:basedOn w:val="a"/>
    <w:link w:val="a6"/>
    <w:rsid w:val="000C0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0730"/>
  </w:style>
  <w:style w:type="paragraph" w:styleId="a7">
    <w:name w:val="Balloon Text"/>
    <w:basedOn w:val="a"/>
    <w:link w:val="a8"/>
    <w:rsid w:val="00935E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5E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Secretar</cp:lastModifiedBy>
  <cp:revision>3</cp:revision>
  <cp:lastPrinted>2016-05-16T08:39:00Z</cp:lastPrinted>
  <dcterms:created xsi:type="dcterms:W3CDTF">2016-06-14T09:45:00Z</dcterms:created>
  <dcterms:modified xsi:type="dcterms:W3CDTF">2016-06-14T09:57:00Z</dcterms:modified>
</cp:coreProperties>
</file>